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CB" w:rsidRDefault="006625CB" w:rsidP="006625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5CB">
        <w:rPr>
          <w:rFonts w:ascii="Times New Roman" w:hAnsi="Times New Roman" w:cs="Times New Roman"/>
          <w:b/>
          <w:sz w:val="28"/>
          <w:szCs w:val="28"/>
        </w:rPr>
        <w:t>ДО ВІДОМА СУБ’ЄКТІВ ГОСПОДАРЮВАННЯ У СФЕРІ ТОРГІВЛІ</w:t>
      </w:r>
    </w:p>
    <w:p w:rsidR="006625CB" w:rsidRDefault="006625CB" w:rsidP="006625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CB" w:rsidRDefault="006625CB" w:rsidP="006625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CB" w:rsidRPr="006625CB" w:rsidRDefault="006625CB" w:rsidP="006625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CB" w:rsidRDefault="006625CB" w:rsidP="006625C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486F2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</w:t>
      </w:r>
      <w:r w:rsidRPr="00486F2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аном на сьогодні Україна перебуває під тиском військової агресії з боку Російської Федерації, що проявляється у масштабних терористичних атаках, бойових діях, обстрілах та провокаціях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. Враховуючи це, та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486F28" w:rsidRPr="00486F28">
        <w:rPr>
          <w:rFonts w:ascii="Times New Roman" w:hAnsi="Times New Roman" w:cs="Times New Roman"/>
          <w:sz w:val="32"/>
          <w:szCs w:val="32"/>
        </w:rPr>
        <w:t xml:space="preserve">а виконання п.1.6. рішення Івано-Франківської обласної ради  від 27.06.2014р. №1291-29/2014 «Про координацію інформаційної діяльності та захист інформаційної безпеки держави на території області» </w:t>
      </w:r>
      <w:r w:rsidR="00486F28">
        <w:rPr>
          <w:rFonts w:ascii="Times New Roman" w:hAnsi="Times New Roman" w:cs="Times New Roman"/>
          <w:sz w:val="32"/>
          <w:szCs w:val="32"/>
        </w:rPr>
        <w:t>районна державна адміністрація рекомендує</w:t>
      </w:r>
      <w:r w:rsidR="00486F28" w:rsidRPr="00486F28">
        <w:rPr>
          <w:sz w:val="32"/>
          <w:szCs w:val="32"/>
        </w:rPr>
        <w:t xml:space="preserve"> </w:t>
      </w:r>
      <w:r w:rsidR="00486F28" w:rsidRPr="00486F28">
        <w:rPr>
          <w:rFonts w:ascii="Times New Roman" w:hAnsi="Times New Roman" w:cs="Times New Roman"/>
          <w:sz w:val="32"/>
          <w:szCs w:val="32"/>
        </w:rPr>
        <w:t>запровад</w:t>
      </w:r>
      <w:r w:rsidR="00486F28">
        <w:rPr>
          <w:rFonts w:ascii="Times New Roman" w:hAnsi="Times New Roman" w:cs="Times New Roman"/>
          <w:sz w:val="32"/>
          <w:szCs w:val="32"/>
        </w:rPr>
        <w:t>ити</w:t>
      </w:r>
      <w:r w:rsidR="00486F28" w:rsidRPr="00486F28">
        <w:rPr>
          <w:rFonts w:ascii="Times New Roman" w:hAnsi="Times New Roman" w:cs="Times New Roman"/>
          <w:sz w:val="32"/>
          <w:szCs w:val="32"/>
        </w:rPr>
        <w:t xml:space="preserve"> спеціальн</w:t>
      </w:r>
      <w:r w:rsidR="00486F28">
        <w:rPr>
          <w:rFonts w:ascii="Times New Roman" w:hAnsi="Times New Roman" w:cs="Times New Roman"/>
          <w:sz w:val="32"/>
          <w:szCs w:val="32"/>
        </w:rPr>
        <w:t>е</w:t>
      </w:r>
      <w:r w:rsidR="00486F28" w:rsidRPr="00486F28">
        <w:rPr>
          <w:rFonts w:ascii="Times New Roman" w:hAnsi="Times New Roman" w:cs="Times New Roman"/>
          <w:sz w:val="32"/>
          <w:szCs w:val="32"/>
        </w:rPr>
        <w:t xml:space="preserve"> помітн</w:t>
      </w:r>
      <w:r w:rsidR="00486F28">
        <w:rPr>
          <w:rFonts w:ascii="Times New Roman" w:hAnsi="Times New Roman" w:cs="Times New Roman"/>
          <w:sz w:val="32"/>
          <w:szCs w:val="32"/>
        </w:rPr>
        <w:t>е</w:t>
      </w:r>
      <w:r w:rsidR="00486F28" w:rsidRPr="00486F28">
        <w:rPr>
          <w:rFonts w:ascii="Times New Roman" w:hAnsi="Times New Roman" w:cs="Times New Roman"/>
          <w:sz w:val="32"/>
          <w:szCs w:val="32"/>
        </w:rPr>
        <w:t xml:space="preserve"> маркування товарів російського виробництва позначкою "Товари з Російської Федерації" </w:t>
      </w:r>
      <w:r w:rsidRPr="00486F2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 нанесенням зображення прапора Російської Федерації</w:t>
      </w:r>
      <w:r w:rsidRPr="00486F28">
        <w:rPr>
          <w:rFonts w:ascii="Times New Roman" w:hAnsi="Times New Roman" w:cs="Times New Roman"/>
          <w:sz w:val="32"/>
          <w:szCs w:val="32"/>
        </w:rPr>
        <w:t xml:space="preserve"> </w:t>
      </w:r>
      <w:r w:rsidR="00486F28" w:rsidRPr="00486F28">
        <w:rPr>
          <w:rFonts w:ascii="Times New Roman" w:hAnsi="Times New Roman" w:cs="Times New Roman"/>
          <w:sz w:val="32"/>
          <w:szCs w:val="32"/>
        </w:rPr>
        <w:t>та розміщення їх на окремих полицях</w:t>
      </w:r>
      <w:r>
        <w:rPr>
          <w:rFonts w:ascii="Times New Roman" w:hAnsi="Times New Roman" w:cs="Times New Roman"/>
          <w:sz w:val="32"/>
          <w:szCs w:val="32"/>
        </w:rPr>
        <w:t xml:space="preserve">, а також встановити </w:t>
      </w:r>
      <w:r w:rsidRPr="00486F2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інформаційн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</w:t>
      </w:r>
      <w:r w:rsidRPr="00486F2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стенд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и</w:t>
      </w:r>
      <w:r w:rsidRPr="00486F2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з написом «Виготовлено в Російській Федерації»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  <w:r w:rsidRPr="00486F28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</w:p>
    <w:p w:rsidR="00486F28" w:rsidRDefault="00486F2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bookmarkStart w:id="0" w:name="_GoBack"/>
      <w:bookmarkEnd w:id="0"/>
    </w:p>
    <w:p w:rsidR="006625CB" w:rsidRPr="00486F28" w:rsidRDefault="006625CB">
      <w:pPr>
        <w:rPr>
          <w:sz w:val="32"/>
          <w:szCs w:val="32"/>
        </w:rPr>
      </w:pPr>
      <w:r w:rsidRPr="00486F2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uk-UA"/>
        </w:rPr>
        <w:drawing>
          <wp:anchor distT="28575" distB="28575" distL="28575" distR="28575" simplePos="0" relativeHeight="251658240" behindDoc="0" locked="0" layoutInCell="1" allowOverlap="0" wp14:anchorId="5FA9C5CA" wp14:editId="0F15ADAD">
            <wp:simplePos x="0" y="0"/>
            <wp:positionH relativeFrom="column">
              <wp:posOffset>1857375</wp:posOffset>
            </wp:positionH>
            <wp:positionV relativeFrom="line">
              <wp:posOffset>282575</wp:posOffset>
            </wp:positionV>
            <wp:extent cx="2381250" cy="1905000"/>
            <wp:effectExtent l="0" t="0" r="0" b="0"/>
            <wp:wrapSquare wrapText="bothSides"/>
            <wp:docPr id="1" name="Рисунок 1" descr="http://fastiv-rada.gov.ua/sites/default/files/%D1%84%D0%BE%D1%82%D0%BE%20%D1%80%D0%BE%D1%81%20%D1%82%D0%BE%D0%B2%D0%B0%D1%80%D0%B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stiv-rada.gov.ua/sites/default/files/%D1%84%D0%BE%D1%82%D0%BE%20%D1%80%D0%BE%D1%81%20%D1%82%D0%BE%D0%B2%D0%B0%D1%80%D0%B8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5CB" w:rsidRPr="00486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28"/>
    <w:rsid w:val="000F14D6"/>
    <w:rsid w:val="00486F28"/>
    <w:rsid w:val="00531E0B"/>
    <w:rsid w:val="006625CB"/>
    <w:rsid w:val="0068735E"/>
    <w:rsid w:val="00774198"/>
    <w:rsid w:val="008B0190"/>
    <w:rsid w:val="00A4208F"/>
    <w:rsid w:val="00D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2018-11-13T07:26:00Z</dcterms:created>
  <dcterms:modified xsi:type="dcterms:W3CDTF">2018-11-13T08:19:00Z</dcterms:modified>
</cp:coreProperties>
</file>